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E93" w:rsidRPr="00CF3832" w:rsidRDefault="00CF3832" w:rsidP="0053615E">
      <w:pPr>
        <w:rPr>
          <w:color w:val="3399FF"/>
        </w:rPr>
      </w:pPr>
      <w:r>
        <w:rPr>
          <w:color w:val="3399FF"/>
          <w:sz w:val="28"/>
          <w:szCs w:val="28"/>
          <w:lang w:val="kk-KZ"/>
        </w:rPr>
        <w:t xml:space="preserve">   </w:t>
      </w:r>
      <w:r>
        <w:rPr>
          <w:color w:val="3399FF"/>
          <w:sz w:val="28"/>
          <w:szCs w:val="28"/>
          <w:lang w:val="kk-KZ"/>
        </w:rPr>
        <w:tab/>
      </w:r>
      <w:r w:rsidR="00DA79A3" w:rsidRPr="00CF3832">
        <w:rPr>
          <w:color w:val="3399FF"/>
        </w:rPr>
        <w:t>Астана</w:t>
      </w:r>
      <w:r w:rsidR="00EF4E93" w:rsidRPr="00CF3832">
        <w:rPr>
          <w:color w:val="3399FF"/>
        </w:rPr>
        <w:t xml:space="preserve"> </w:t>
      </w:r>
      <w:proofErr w:type="spellStart"/>
      <w:r w:rsidR="00EF4E93" w:rsidRPr="00CF3832">
        <w:rPr>
          <w:color w:val="3399FF"/>
        </w:rPr>
        <w:t>қаласы</w:t>
      </w:r>
      <w:proofErr w:type="spellEnd"/>
      <w:r w:rsidR="00EF4E93" w:rsidRPr="00CF3832">
        <w:rPr>
          <w:color w:val="3399FF"/>
        </w:rPr>
        <w:t xml:space="preserve">                                                                          </w:t>
      </w:r>
      <w:r>
        <w:rPr>
          <w:color w:val="3399FF"/>
        </w:rPr>
        <w:tab/>
      </w:r>
      <w:r>
        <w:rPr>
          <w:color w:val="3399FF"/>
        </w:rPr>
        <w:tab/>
      </w:r>
      <w:r>
        <w:rPr>
          <w:color w:val="3399FF"/>
          <w:lang w:val="kk-KZ"/>
        </w:rPr>
        <w:t xml:space="preserve">              </w:t>
      </w:r>
      <w:r w:rsidR="00EF4E93" w:rsidRPr="00CF3832">
        <w:rPr>
          <w:color w:val="3399FF"/>
        </w:rPr>
        <w:t xml:space="preserve">  город </w:t>
      </w:r>
      <w:r w:rsidR="00DA79A3" w:rsidRPr="00CF3832">
        <w:rPr>
          <w:color w:val="3399FF"/>
        </w:rPr>
        <w:t>Астана</w:t>
      </w:r>
      <w:r w:rsidR="00EF4E93" w:rsidRPr="00CF3832">
        <w:rPr>
          <w:color w:val="3399FF"/>
        </w:rPr>
        <w:t xml:space="preserve">                                                                               </w:t>
      </w:r>
      <w:r w:rsidRPr="00CF3832">
        <w:rPr>
          <w:color w:val="3399FF"/>
        </w:rPr>
        <w:t xml:space="preserve">                        </w:t>
      </w:r>
    </w:p>
    <w:p w:rsidR="00E657EC" w:rsidRPr="00902864" w:rsidRDefault="00E657EC" w:rsidP="0053615E">
      <w:pPr>
        <w:rPr>
          <w:sz w:val="28"/>
          <w:szCs w:val="28"/>
        </w:rPr>
      </w:pPr>
    </w:p>
    <w:p w:rsidR="00D2576D" w:rsidRPr="00D2576D" w:rsidRDefault="00B64223" w:rsidP="00D2576D">
      <w:pPr>
        <w:ind w:firstLine="709"/>
        <w:jc w:val="center"/>
        <w:rPr>
          <w:b/>
          <w:bCs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</w:rPr>
        <w:t>О внесении изменение</w:t>
      </w:r>
      <w:r>
        <w:rPr>
          <w:b/>
          <w:color w:val="000000"/>
          <w:sz w:val="28"/>
          <w:szCs w:val="28"/>
          <w:lang w:val="kk-KZ"/>
        </w:rPr>
        <w:t xml:space="preserve"> и дополнения</w:t>
      </w:r>
      <w:r w:rsidR="00754DD5" w:rsidRPr="00902864">
        <w:rPr>
          <w:b/>
          <w:color w:val="000000"/>
          <w:sz w:val="28"/>
          <w:szCs w:val="28"/>
        </w:rPr>
        <w:t xml:space="preserve"> </w:t>
      </w:r>
      <w:r w:rsidR="00AB7C48" w:rsidRPr="00902864">
        <w:rPr>
          <w:b/>
          <w:color w:val="000000"/>
          <w:sz w:val="28"/>
          <w:szCs w:val="28"/>
        </w:rPr>
        <w:t xml:space="preserve">в приказ </w:t>
      </w:r>
      <w:r w:rsidR="00D2576D" w:rsidRPr="00D2576D">
        <w:rPr>
          <w:b/>
          <w:color w:val="000000"/>
          <w:sz w:val="28"/>
          <w:szCs w:val="28"/>
        </w:rPr>
        <w:t xml:space="preserve">Министра промышленности и строительства Республики Казахстан от 24 мая 2024 года № 190 </w:t>
      </w:r>
      <w:r w:rsidR="00AB7C48" w:rsidRPr="00902864">
        <w:rPr>
          <w:b/>
          <w:color w:val="000000"/>
          <w:sz w:val="28"/>
          <w:szCs w:val="28"/>
        </w:rPr>
        <w:t>«</w:t>
      </w:r>
      <w:r w:rsidR="00D2576D" w:rsidRPr="00D2576D">
        <w:rPr>
          <w:b/>
          <w:bCs/>
          <w:color w:val="000000"/>
          <w:sz w:val="28"/>
          <w:szCs w:val="28"/>
        </w:rPr>
        <w:t>Об утверждении Правил субсидирования ставки купонного вознаграждения по облигациям, выпущенным эмитентом для дальнейшей выдачи ипотечных жилищных займов в целях улучшения жилищных условий в соответствии с законодательством Республики Казахстан</w:t>
      </w:r>
      <w:r w:rsidR="00D2576D">
        <w:rPr>
          <w:b/>
          <w:bCs/>
          <w:color w:val="000000"/>
          <w:sz w:val="28"/>
          <w:szCs w:val="28"/>
          <w:lang w:val="kk-KZ"/>
        </w:rPr>
        <w:t>»</w:t>
      </w:r>
    </w:p>
    <w:p w:rsidR="00AB7C48" w:rsidRPr="00902864" w:rsidRDefault="00AB7C48" w:rsidP="00D2576D">
      <w:pPr>
        <w:ind w:firstLine="709"/>
        <w:jc w:val="center"/>
        <w:rPr>
          <w:color w:val="000000"/>
          <w:sz w:val="28"/>
          <w:szCs w:val="28"/>
        </w:rPr>
      </w:pPr>
    </w:p>
    <w:p w:rsidR="00AB7C48" w:rsidRPr="00902864" w:rsidRDefault="00AB7C48" w:rsidP="0053615E">
      <w:pPr>
        <w:ind w:firstLine="709"/>
        <w:jc w:val="both"/>
        <w:rPr>
          <w:color w:val="000000"/>
          <w:sz w:val="28"/>
          <w:szCs w:val="28"/>
        </w:rPr>
      </w:pPr>
    </w:p>
    <w:p w:rsidR="00AB7C48" w:rsidRPr="00902864" w:rsidRDefault="00AB7C48" w:rsidP="00F2604D">
      <w:pPr>
        <w:ind w:firstLine="709"/>
        <w:jc w:val="both"/>
        <w:rPr>
          <w:b/>
          <w:sz w:val="28"/>
          <w:szCs w:val="28"/>
        </w:rPr>
      </w:pPr>
      <w:bookmarkStart w:id="0" w:name="z4"/>
      <w:r w:rsidRPr="00902864">
        <w:rPr>
          <w:b/>
          <w:color w:val="000000"/>
          <w:sz w:val="28"/>
          <w:szCs w:val="28"/>
        </w:rPr>
        <w:t>ПРИКАЗЫВАЮ:</w:t>
      </w:r>
    </w:p>
    <w:p w:rsidR="00AB7C48" w:rsidRPr="00902864" w:rsidRDefault="00AB7C48" w:rsidP="00F2604D">
      <w:pPr>
        <w:ind w:firstLine="709"/>
        <w:jc w:val="both"/>
        <w:rPr>
          <w:color w:val="000000"/>
          <w:sz w:val="28"/>
          <w:szCs w:val="28"/>
        </w:rPr>
      </w:pPr>
      <w:r w:rsidRPr="00902864">
        <w:rPr>
          <w:color w:val="000000"/>
          <w:sz w:val="28"/>
          <w:szCs w:val="28"/>
        </w:rPr>
        <w:t xml:space="preserve">1. Внести в приказ </w:t>
      </w:r>
      <w:r w:rsidR="00D2576D" w:rsidRPr="00D2576D">
        <w:rPr>
          <w:color w:val="000000"/>
          <w:sz w:val="28"/>
          <w:szCs w:val="28"/>
        </w:rPr>
        <w:t xml:space="preserve">Министра промышленности и строительства Республики Казахстан от 24 мая 2024 года № 190 «Об утверждении Правил субсидирования ставки купонного вознаграждения по облигациям, выпущенным эмитентом для дальнейшей выдачи ипотечных жилищных займов в целях улучшения жилищных условий в соответствии с законодательством Республики Казахстан» </w:t>
      </w:r>
      <w:r w:rsidRPr="00902864">
        <w:rPr>
          <w:color w:val="000000"/>
          <w:sz w:val="28"/>
          <w:szCs w:val="28"/>
        </w:rPr>
        <w:t>(зарегистрирован в Реестре государственной регистрации нормативных правовых актов №</w:t>
      </w:r>
      <w:r w:rsidR="00D2576D">
        <w:rPr>
          <w:color w:val="000000"/>
          <w:sz w:val="28"/>
          <w:szCs w:val="28"/>
          <w:lang w:val="kk-KZ"/>
        </w:rPr>
        <w:t>34409</w:t>
      </w:r>
      <w:r w:rsidR="00B64223">
        <w:rPr>
          <w:color w:val="000000"/>
          <w:sz w:val="28"/>
          <w:szCs w:val="28"/>
        </w:rPr>
        <w:t>) следующие изменение и дополнения</w:t>
      </w:r>
      <w:r w:rsidR="00F709AB" w:rsidRPr="00902864">
        <w:rPr>
          <w:color w:val="000000"/>
          <w:sz w:val="28"/>
          <w:szCs w:val="28"/>
        </w:rPr>
        <w:t>:</w:t>
      </w:r>
    </w:p>
    <w:p w:rsidR="00EA21C2" w:rsidRPr="00902864" w:rsidRDefault="00EA21C2" w:rsidP="00F2604D">
      <w:pPr>
        <w:ind w:firstLine="709"/>
        <w:jc w:val="both"/>
        <w:rPr>
          <w:color w:val="000000"/>
          <w:sz w:val="28"/>
          <w:szCs w:val="28"/>
        </w:rPr>
      </w:pPr>
      <w:r w:rsidRPr="00902864">
        <w:rPr>
          <w:color w:val="000000"/>
          <w:sz w:val="28"/>
          <w:szCs w:val="28"/>
        </w:rPr>
        <w:t xml:space="preserve">в Правилах </w:t>
      </w:r>
      <w:r w:rsidR="00032559" w:rsidRPr="00032559">
        <w:rPr>
          <w:color w:val="000000"/>
          <w:sz w:val="28"/>
          <w:szCs w:val="28"/>
        </w:rPr>
        <w:t>субсидирования ставки купонного вознаграждения по облигациям, выпущенным эмитентом для дальнейшей выдачи ипотечных жилищных займов в целях улучшения жилищных условий в соответствии с законодательством Республики Казахстан</w:t>
      </w:r>
      <w:r w:rsidRPr="00902864">
        <w:rPr>
          <w:color w:val="000000"/>
          <w:sz w:val="28"/>
          <w:szCs w:val="28"/>
        </w:rPr>
        <w:t>, утвержденных указанным приказом:</w:t>
      </w:r>
    </w:p>
    <w:p w:rsidR="00236A04" w:rsidRDefault="0055752F" w:rsidP="00236A04">
      <w:pPr>
        <w:ind w:firstLine="709"/>
        <w:jc w:val="both"/>
        <w:rPr>
          <w:color w:val="000000"/>
          <w:sz w:val="28"/>
          <w:szCs w:val="28"/>
        </w:rPr>
      </w:pPr>
      <w:r w:rsidRPr="00902864">
        <w:rPr>
          <w:color w:val="000000"/>
          <w:sz w:val="28"/>
          <w:szCs w:val="28"/>
        </w:rPr>
        <w:t>пункта 2</w:t>
      </w:r>
      <w:r w:rsidR="00032559">
        <w:rPr>
          <w:color w:val="000000"/>
          <w:sz w:val="28"/>
          <w:szCs w:val="28"/>
          <w:lang w:val="kk-KZ"/>
        </w:rPr>
        <w:t>5</w:t>
      </w:r>
      <w:r w:rsidRPr="00902864">
        <w:rPr>
          <w:color w:val="000000"/>
          <w:sz w:val="28"/>
          <w:szCs w:val="28"/>
        </w:rPr>
        <w:t xml:space="preserve"> изложить в следующей редакции:</w:t>
      </w:r>
    </w:p>
    <w:p w:rsidR="00236A04" w:rsidRDefault="00032559" w:rsidP="00236A04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«</w:t>
      </w:r>
      <w:r w:rsidRPr="00032559">
        <w:rPr>
          <w:color w:val="000000"/>
          <w:sz w:val="28"/>
          <w:szCs w:val="28"/>
        </w:rPr>
        <w:t xml:space="preserve">Эмитент ежеквартально </w:t>
      </w:r>
      <w:bookmarkStart w:id="1" w:name="_GoBack"/>
      <w:r w:rsidR="004C5C27">
        <w:rPr>
          <w:color w:val="000000"/>
          <w:sz w:val="28"/>
          <w:szCs w:val="28"/>
          <w:lang w:val="kk-KZ"/>
        </w:rPr>
        <w:t xml:space="preserve">представляет в </w:t>
      </w:r>
      <w:r w:rsidRPr="00032559">
        <w:rPr>
          <w:color w:val="000000"/>
          <w:sz w:val="28"/>
          <w:szCs w:val="28"/>
        </w:rPr>
        <w:t xml:space="preserve">уполномоченный орган </w:t>
      </w:r>
      <w:bookmarkEnd w:id="1"/>
      <w:r w:rsidR="004C5C27">
        <w:rPr>
          <w:color w:val="000000"/>
          <w:sz w:val="28"/>
          <w:szCs w:val="28"/>
        </w:rPr>
        <w:t>о</w:t>
      </w:r>
      <w:r w:rsidR="004C5C27" w:rsidRPr="004C5C27">
        <w:rPr>
          <w:color w:val="000000"/>
          <w:sz w:val="28"/>
          <w:szCs w:val="28"/>
        </w:rPr>
        <w:t>тчет о фактическом использовании субсидий по купонному вознаграждению по облигациям</w:t>
      </w:r>
      <w:r w:rsidRPr="00032559">
        <w:rPr>
          <w:color w:val="000000"/>
          <w:sz w:val="28"/>
          <w:szCs w:val="28"/>
        </w:rPr>
        <w:t xml:space="preserve"> в рамках заключенных </w:t>
      </w:r>
      <w:r w:rsidR="00B64223">
        <w:rPr>
          <w:color w:val="000000"/>
          <w:sz w:val="28"/>
          <w:szCs w:val="28"/>
        </w:rPr>
        <w:t xml:space="preserve">договоров, согласно приложению </w:t>
      </w:r>
      <w:r w:rsidR="00B64223">
        <w:rPr>
          <w:color w:val="000000"/>
          <w:sz w:val="28"/>
          <w:szCs w:val="28"/>
          <w:lang w:val="kk-KZ"/>
        </w:rPr>
        <w:t>4</w:t>
      </w:r>
      <w:r w:rsidRPr="00032559">
        <w:rPr>
          <w:color w:val="000000"/>
          <w:sz w:val="28"/>
          <w:szCs w:val="28"/>
        </w:rPr>
        <w:t xml:space="preserve"> к настоящим Правилам.</w:t>
      </w:r>
      <w:r>
        <w:rPr>
          <w:color w:val="000000"/>
          <w:sz w:val="28"/>
          <w:szCs w:val="28"/>
          <w:lang w:val="kk-KZ"/>
        </w:rPr>
        <w:t>»</w:t>
      </w:r>
      <w:r w:rsidR="00236A04">
        <w:rPr>
          <w:color w:val="000000"/>
          <w:sz w:val="28"/>
          <w:szCs w:val="28"/>
          <w:lang w:val="kk-KZ"/>
        </w:rPr>
        <w:t>;</w:t>
      </w:r>
    </w:p>
    <w:p w:rsidR="00514C26" w:rsidRPr="00902864" w:rsidRDefault="00B64223" w:rsidP="00236A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приложением 4</w:t>
      </w:r>
      <w:r w:rsidR="00A926D9" w:rsidRPr="009028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согласно приложению 1</w:t>
      </w:r>
      <w:r w:rsidR="00A926D9" w:rsidRPr="00902864">
        <w:rPr>
          <w:color w:val="000000"/>
          <w:sz w:val="28"/>
          <w:szCs w:val="28"/>
        </w:rPr>
        <w:t xml:space="preserve"> к настоящему приказу.</w:t>
      </w:r>
    </w:p>
    <w:bookmarkEnd w:id="0"/>
    <w:p w:rsidR="00AB7C48" w:rsidRPr="00902864" w:rsidRDefault="00AB7C48" w:rsidP="00F2604D">
      <w:pPr>
        <w:ind w:firstLine="709"/>
        <w:jc w:val="both"/>
        <w:rPr>
          <w:rFonts w:eastAsia="Calibri"/>
          <w:sz w:val="28"/>
          <w:szCs w:val="28"/>
        </w:rPr>
      </w:pPr>
      <w:r w:rsidRPr="00902864">
        <w:rPr>
          <w:color w:val="000000"/>
          <w:sz w:val="28"/>
          <w:szCs w:val="28"/>
        </w:rPr>
        <w:t xml:space="preserve">2. Комитету по делам строительства и жилищно-коммунального хозяйства Министерства </w:t>
      </w:r>
      <w:r w:rsidR="00B36BCD" w:rsidRPr="00902864">
        <w:rPr>
          <w:color w:val="000000"/>
          <w:sz w:val="28"/>
          <w:szCs w:val="28"/>
        </w:rPr>
        <w:t xml:space="preserve">промышленности и строительства </w:t>
      </w:r>
      <w:r w:rsidRPr="00902864">
        <w:rPr>
          <w:color w:val="000000"/>
          <w:sz w:val="28"/>
          <w:szCs w:val="28"/>
        </w:rPr>
        <w:t>Республики Казахстан в установленном законодательством порядке обеспечить</w:t>
      </w:r>
      <w:r w:rsidRPr="00902864">
        <w:rPr>
          <w:rFonts w:eastAsia="Calibri"/>
          <w:sz w:val="28"/>
          <w:szCs w:val="28"/>
        </w:rPr>
        <w:t>:</w:t>
      </w:r>
    </w:p>
    <w:p w:rsidR="00AB7C48" w:rsidRPr="00902864" w:rsidRDefault="00AB7C48" w:rsidP="00F2604D">
      <w:pPr>
        <w:ind w:firstLine="709"/>
        <w:jc w:val="both"/>
        <w:rPr>
          <w:rFonts w:eastAsia="Calibri"/>
          <w:sz w:val="28"/>
          <w:szCs w:val="28"/>
        </w:rPr>
      </w:pPr>
      <w:r w:rsidRPr="00902864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AB7C48" w:rsidRPr="00902864" w:rsidRDefault="00AB7C48" w:rsidP="00F2604D">
      <w:pPr>
        <w:ind w:firstLine="709"/>
        <w:jc w:val="both"/>
        <w:rPr>
          <w:sz w:val="28"/>
          <w:szCs w:val="28"/>
        </w:rPr>
      </w:pPr>
      <w:r w:rsidRPr="00902864">
        <w:rPr>
          <w:sz w:val="28"/>
          <w:szCs w:val="28"/>
        </w:rPr>
        <w:lastRenderedPageBreak/>
        <w:t xml:space="preserve">2) </w:t>
      </w:r>
      <w:r w:rsidRPr="00902864">
        <w:rPr>
          <w:rFonts w:eastAsia="Calibri"/>
          <w:sz w:val="28"/>
          <w:szCs w:val="28"/>
        </w:rPr>
        <w:t xml:space="preserve">размещение настоящего приказа на </w:t>
      </w:r>
      <w:proofErr w:type="spellStart"/>
      <w:r w:rsidRPr="00902864">
        <w:rPr>
          <w:rFonts w:eastAsia="Calibri"/>
          <w:sz w:val="28"/>
          <w:szCs w:val="28"/>
        </w:rPr>
        <w:t>интернет-ресурсе</w:t>
      </w:r>
      <w:proofErr w:type="spellEnd"/>
      <w:r w:rsidRPr="00902864">
        <w:rPr>
          <w:rFonts w:eastAsia="Calibri"/>
          <w:sz w:val="28"/>
          <w:szCs w:val="28"/>
        </w:rPr>
        <w:t xml:space="preserve"> Министерства </w:t>
      </w:r>
      <w:r w:rsidR="00B36BCD" w:rsidRPr="00902864">
        <w:rPr>
          <w:rFonts w:eastAsia="Calibri"/>
          <w:sz w:val="28"/>
          <w:szCs w:val="28"/>
        </w:rPr>
        <w:t xml:space="preserve">промышленности и строительства </w:t>
      </w:r>
      <w:r w:rsidRPr="00902864">
        <w:rPr>
          <w:rFonts w:eastAsia="Calibri"/>
          <w:sz w:val="28"/>
          <w:szCs w:val="28"/>
        </w:rPr>
        <w:t>Республики Казахстан.</w:t>
      </w:r>
    </w:p>
    <w:p w:rsidR="00AB7C48" w:rsidRPr="00902864" w:rsidRDefault="000B774E" w:rsidP="00F2604D">
      <w:pPr>
        <w:ind w:firstLine="709"/>
        <w:jc w:val="both"/>
        <w:rPr>
          <w:sz w:val="28"/>
          <w:szCs w:val="28"/>
        </w:rPr>
      </w:pPr>
      <w:r w:rsidRPr="00902864">
        <w:rPr>
          <w:sz w:val="28"/>
          <w:szCs w:val="28"/>
        </w:rPr>
        <w:t xml:space="preserve">3. </w:t>
      </w:r>
      <w:r w:rsidR="00AB7C48" w:rsidRPr="00902864">
        <w:rPr>
          <w:sz w:val="28"/>
          <w:szCs w:val="28"/>
        </w:rPr>
        <w:t xml:space="preserve">Контроль за исполнением настоящего приказа возложить </w:t>
      </w:r>
      <w:r w:rsidR="00AB7C48" w:rsidRPr="00902864">
        <w:rPr>
          <w:sz w:val="28"/>
          <w:szCs w:val="28"/>
        </w:rPr>
        <w:br/>
        <w:t xml:space="preserve">на курирующего вице-министра </w:t>
      </w:r>
      <w:r w:rsidR="00B36BCD" w:rsidRPr="00902864">
        <w:rPr>
          <w:sz w:val="28"/>
          <w:szCs w:val="28"/>
        </w:rPr>
        <w:t xml:space="preserve">промышленности и строительства </w:t>
      </w:r>
      <w:r w:rsidR="00AB7C48" w:rsidRPr="00902864">
        <w:rPr>
          <w:sz w:val="28"/>
          <w:szCs w:val="28"/>
        </w:rPr>
        <w:t>Республики Казахстан.</w:t>
      </w:r>
    </w:p>
    <w:p w:rsidR="00AB7C48" w:rsidRPr="00902864" w:rsidRDefault="00AB7C48" w:rsidP="00F2604D">
      <w:pPr>
        <w:ind w:firstLine="709"/>
        <w:jc w:val="both"/>
        <w:rPr>
          <w:sz w:val="28"/>
          <w:szCs w:val="28"/>
        </w:rPr>
      </w:pPr>
      <w:r w:rsidRPr="00902864">
        <w:rPr>
          <w:sz w:val="28"/>
          <w:szCs w:val="28"/>
        </w:rPr>
        <w:t xml:space="preserve">4. </w:t>
      </w:r>
      <w:r w:rsidR="00D33B9B" w:rsidRPr="00902864">
        <w:rPr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D33B9B" w:rsidRPr="00902864" w:rsidRDefault="00D33B9B" w:rsidP="0053615E">
      <w:pPr>
        <w:ind w:firstLine="709"/>
        <w:jc w:val="both"/>
        <w:rPr>
          <w:sz w:val="28"/>
          <w:szCs w:val="28"/>
        </w:rPr>
      </w:pPr>
    </w:p>
    <w:p w:rsidR="00CB5BF2" w:rsidRPr="00902864" w:rsidRDefault="00CB5BF2" w:rsidP="0053615E">
      <w:pPr>
        <w:ind w:firstLine="709"/>
        <w:rPr>
          <w:sz w:val="28"/>
          <w:szCs w:val="28"/>
        </w:rPr>
      </w:pPr>
    </w:p>
    <w:tbl>
      <w:tblPr>
        <w:tblStyle w:val="a9"/>
        <w:tblW w:w="1435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  <w:gridCol w:w="2126"/>
        <w:gridCol w:w="3152"/>
      </w:tblGrid>
      <w:tr w:rsidR="0038799B" w:rsidRPr="00902864" w:rsidTr="008530F4">
        <w:tc>
          <w:tcPr>
            <w:tcW w:w="9072" w:type="dxa"/>
            <w:hideMark/>
          </w:tcPr>
          <w:p w:rsidR="008530F4" w:rsidRDefault="008530F4" w:rsidP="008530F4">
            <w:pPr>
              <w:ind w:right="-2126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Министр </w:t>
            </w:r>
          </w:p>
          <w:p w:rsidR="0038799B" w:rsidRPr="008530F4" w:rsidRDefault="008530F4" w:rsidP="008530F4">
            <w:pPr>
              <w:tabs>
                <w:tab w:val="left" w:pos="8272"/>
              </w:tabs>
              <w:ind w:right="-2126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Промышленности и строительство                                     Е. Нагаспаев</w:t>
            </w:r>
          </w:p>
        </w:tc>
        <w:tc>
          <w:tcPr>
            <w:tcW w:w="2126" w:type="dxa"/>
          </w:tcPr>
          <w:p w:rsidR="0038799B" w:rsidRPr="00902864" w:rsidRDefault="0038799B" w:rsidP="008530F4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:rsidR="0038799B" w:rsidRPr="00902864" w:rsidRDefault="0038799B" w:rsidP="0053615E">
            <w:pPr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DF57C4" w:rsidRPr="00902864" w:rsidRDefault="00DF57C4" w:rsidP="0053615E">
      <w:pPr>
        <w:rPr>
          <w:sz w:val="28"/>
          <w:szCs w:val="28"/>
        </w:rPr>
      </w:pPr>
    </w:p>
    <w:sectPr w:rsidR="00DF57C4" w:rsidRPr="00902864" w:rsidSect="00236A04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140" w:rsidRDefault="002F6140">
      <w:r>
        <w:separator/>
      </w:r>
    </w:p>
  </w:endnote>
  <w:endnote w:type="continuationSeparator" w:id="0">
    <w:p w:rsidR="002F6140" w:rsidRDefault="002F6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140" w:rsidRDefault="002F6140">
      <w:r>
        <w:separator/>
      </w:r>
    </w:p>
  </w:footnote>
  <w:footnote w:type="continuationSeparator" w:id="0">
    <w:p w:rsidR="002F6140" w:rsidRDefault="002F6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D30790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AB7C48" w:rsidRPr="00BB1A06" w:rsidRDefault="00AB7C48" w:rsidP="00AB7C4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B7C48">
            <w:rPr>
              <w:b/>
              <w:bCs/>
              <w:color w:val="3399FF"/>
            </w:rPr>
            <w:t>Қ</w:t>
          </w:r>
          <w:r w:rsidR="007F2A9D">
            <w:rPr>
              <w:b/>
              <w:bCs/>
              <w:color w:val="3399FF"/>
            </w:rPr>
            <w:t xml:space="preserve">АЗАҚСТАН РЕСПУБЛИКАСЫ </w:t>
          </w:r>
          <w:r w:rsidR="00871424" w:rsidRPr="00871424">
            <w:rPr>
              <w:b/>
              <w:bCs/>
              <w:color w:val="3399FF"/>
              <w:lang w:val="kk-KZ"/>
            </w:rPr>
            <w:t>ӨНЕРКӘСІП ЖƏНЕ ҚҰРЫЛЫС</w:t>
          </w:r>
        </w:p>
        <w:p w:rsidR="004B400D" w:rsidRPr="00D100F6" w:rsidRDefault="00AB7C48" w:rsidP="00AB7C4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B7C48">
            <w:rPr>
              <w:b/>
              <w:bCs/>
              <w:color w:val="3399FF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380EE07" wp14:editId="14386C0C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AB7C48" w:rsidRPr="00AB7C48" w:rsidRDefault="00AB7C48" w:rsidP="00AB7C48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B7C48">
            <w:rPr>
              <w:b/>
              <w:bCs/>
              <w:color w:val="3399FF"/>
              <w:lang w:val="kk-KZ"/>
            </w:rPr>
            <w:t>МИНИСТЕРСТВО</w:t>
          </w:r>
        </w:p>
        <w:p w:rsidR="00871424" w:rsidRDefault="00871424" w:rsidP="00BB1A06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1424">
            <w:rPr>
              <w:b/>
              <w:bCs/>
              <w:color w:val="3399FF"/>
              <w:lang w:val="kk-KZ"/>
            </w:rPr>
            <w:t>ПРОМЫШЛЕННОСТИ И СТРОИТЕЛЬСТВА</w:t>
          </w:r>
        </w:p>
        <w:p w:rsidR="004B400D" w:rsidRPr="00D100F6" w:rsidRDefault="00AB7C48" w:rsidP="00BB1A06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B7C48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395B23E" wp14:editId="30E3E2F8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68A019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00BDB"/>
    <w:rsid w:val="00022C85"/>
    <w:rsid w:val="00032559"/>
    <w:rsid w:val="00032595"/>
    <w:rsid w:val="00033937"/>
    <w:rsid w:val="00042683"/>
    <w:rsid w:val="00044B14"/>
    <w:rsid w:val="0006398E"/>
    <w:rsid w:val="00065501"/>
    <w:rsid w:val="00066A87"/>
    <w:rsid w:val="00073119"/>
    <w:rsid w:val="00075D11"/>
    <w:rsid w:val="00084E8F"/>
    <w:rsid w:val="00086977"/>
    <w:rsid w:val="000922AA"/>
    <w:rsid w:val="000923A2"/>
    <w:rsid w:val="000B774E"/>
    <w:rsid w:val="000C1E3C"/>
    <w:rsid w:val="000C67B8"/>
    <w:rsid w:val="000C7557"/>
    <w:rsid w:val="000D16D9"/>
    <w:rsid w:val="000D4DAC"/>
    <w:rsid w:val="000E3A3F"/>
    <w:rsid w:val="000E7492"/>
    <w:rsid w:val="000F127C"/>
    <w:rsid w:val="000F3398"/>
    <w:rsid w:val="000F48E7"/>
    <w:rsid w:val="00102614"/>
    <w:rsid w:val="001204BA"/>
    <w:rsid w:val="00121679"/>
    <w:rsid w:val="00123F03"/>
    <w:rsid w:val="0012745D"/>
    <w:rsid w:val="001316E6"/>
    <w:rsid w:val="001319EE"/>
    <w:rsid w:val="00133D7C"/>
    <w:rsid w:val="00137324"/>
    <w:rsid w:val="00143292"/>
    <w:rsid w:val="00147ECE"/>
    <w:rsid w:val="00155999"/>
    <w:rsid w:val="00156564"/>
    <w:rsid w:val="00162712"/>
    <w:rsid w:val="00162EAC"/>
    <w:rsid w:val="00163D48"/>
    <w:rsid w:val="00170FD8"/>
    <w:rsid w:val="00172277"/>
    <w:rsid w:val="001763DE"/>
    <w:rsid w:val="001A101B"/>
    <w:rsid w:val="001A1881"/>
    <w:rsid w:val="001A263F"/>
    <w:rsid w:val="001B2809"/>
    <w:rsid w:val="001B61C1"/>
    <w:rsid w:val="001D73CD"/>
    <w:rsid w:val="001E2C96"/>
    <w:rsid w:val="001F4925"/>
    <w:rsid w:val="001F64CB"/>
    <w:rsid w:val="002000F4"/>
    <w:rsid w:val="002146C4"/>
    <w:rsid w:val="0022101F"/>
    <w:rsid w:val="00221A22"/>
    <w:rsid w:val="00232CF9"/>
    <w:rsid w:val="0023374B"/>
    <w:rsid w:val="0023394C"/>
    <w:rsid w:val="00234E50"/>
    <w:rsid w:val="002363E5"/>
    <w:rsid w:val="00236A04"/>
    <w:rsid w:val="00240F92"/>
    <w:rsid w:val="00251F3F"/>
    <w:rsid w:val="002615C9"/>
    <w:rsid w:val="002703F2"/>
    <w:rsid w:val="00273618"/>
    <w:rsid w:val="002769D1"/>
    <w:rsid w:val="00276FA4"/>
    <w:rsid w:val="002776D1"/>
    <w:rsid w:val="002816FC"/>
    <w:rsid w:val="00282960"/>
    <w:rsid w:val="00290FA0"/>
    <w:rsid w:val="002962DB"/>
    <w:rsid w:val="00297779"/>
    <w:rsid w:val="002A0035"/>
    <w:rsid w:val="002A394A"/>
    <w:rsid w:val="002B26C1"/>
    <w:rsid w:val="002B59C3"/>
    <w:rsid w:val="002C35D0"/>
    <w:rsid w:val="002C416B"/>
    <w:rsid w:val="002C49BE"/>
    <w:rsid w:val="002C74BE"/>
    <w:rsid w:val="002D46CE"/>
    <w:rsid w:val="002D6300"/>
    <w:rsid w:val="002D6728"/>
    <w:rsid w:val="002D6E9C"/>
    <w:rsid w:val="002D7B08"/>
    <w:rsid w:val="002E3A6D"/>
    <w:rsid w:val="002F6140"/>
    <w:rsid w:val="002F7FBA"/>
    <w:rsid w:val="00305015"/>
    <w:rsid w:val="00306CF1"/>
    <w:rsid w:val="00307486"/>
    <w:rsid w:val="00315CD9"/>
    <w:rsid w:val="00315D23"/>
    <w:rsid w:val="003239E1"/>
    <w:rsid w:val="00330B0F"/>
    <w:rsid w:val="003415F8"/>
    <w:rsid w:val="00345E3F"/>
    <w:rsid w:val="003515FA"/>
    <w:rsid w:val="003548E3"/>
    <w:rsid w:val="00360C9C"/>
    <w:rsid w:val="0036346C"/>
    <w:rsid w:val="00364C99"/>
    <w:rsid w:val="00364E0B"/>
    <w:rsid w:val="00374701"/>
    <w:rsid w:val="00382010"/>
    <w:rsid w:val="00382627"/>
    <w:rsid w:val="00382C1B"/>
    <w:rsid w:val="00386737"/>
    <w:rsid w:val="0038799B"/>
    <w:rsid w:val="00392E40"/>
    <w:rsid w:val="003A1C83"/>
    <w:rsid w:val="003D781A"/>
    <w:rsid w:val="003E40EA"/>
    <w:rsid w:val="003E6006"/>
    <w:rsid w:val="003F11EA"/>
    <w:rsid w:val="003F241E"/>
    <w:rsid w:val="003F32A8"/>
    <w:rsid w:val="004121D0"/>
    <w:rsid w:val="00423754"/>
    <w:rsid w:val="0042529F"/>
    <w:rsid w:val="00425B88"/>
    <w:rsid w:val="00425BDD"/>
    <w:rsid w:val="00425C27"/>
    <w:rsid w:val="00425C39"/>
    <w:rsid w:val="00427775"/>
    <w:rsid w:val="00430BF4"/>
    <w:rsid w:val="00430E89"/>
    <w:rsid w:val="00432475"/>
    <w:rsid w:val="00436F45"/>
    <w:rsid w:val="0044206C"/>
    <w:rsid w:val="004438A7"/>
    <w:rsid w:val="00455929"/>
    <w:rsid w:val="00470D98"/>
    <w:rsid w:val="004726FE"/>
    <w:rsid w:val="00472DB8"/>
    <w:rsid w:val="004753DD"/>
    <w:rsid w:val="00476285"/>
    <w:rsid w:val="00485EEF"/>
    <w:rsid w:val="00493100"/>
    <w:rsid w:val="0049623C"/>
    <w:rsid w:val="004A1E2A"/>
    <w:rsid w:val="004A1F37"/>
    <w:rsid w:val="004A3D6C"/>
    <w:rsid w:val="004B14B0"/>
    <w:rsid w:val="004B400D"/>
    <w:rsid w:val="004C34B8"/>
    <w:rsid w:val="004C4C4E"/>
    <w:rsid w:val="004C5C27"/>
    <w:rsid w:val="004D20CE"/>
    <w:rsid w:val="004D4FA7"/>
    <w:rsid w:val="004D6323"/>
    <w:rsid w:val="004D660E"/>
    <w:rsid w:val="004E1CE5"/>
    <w:rsid w:val="004E49BE"/>
    <w:rsid w:val="004E67FF"/>
    <w:rsid w:val="004F3375"/>
    <w:rsid w:val="004F3AD5"/>
    <w:rsid w:val="0050543E"/>
    <w:rsid w:val="00505F73"/>
    <w:rsid w:val="00514C26"/>
    <w:rsid w:val="005343E7"/>
    <w:rsid w:val="0053615E"/>
    <w:rsid w:val="0054010F"/>
    <w:rsid w:val="0055752F"/>
    <w:rsid w:val="00562A35"/>
    <w:rsid w:val="0056582D"/>
    <w:rsid w:val="00567862"/>
    <w:rsid w:val="00574280"/>
    <w:rsid w:val="00574551"/>
    <w:rsid w:val="00591A52"/>
    <w:rsid w:val="005B37B4"/>
    <w:rsid w:val="005B67A6"/>
    <w:rsid w:val="005C14F1"/>
    <w:rsid w:val="005C4A7F"/>
    <w:rsid w:val="005D0336"/>
    <w:rsid w:val="005D1846"/>
    <w:rsid w:val="005E74F3"/>
    <w:rsid w:val="005F5339"/>
    <w:rsid w:val="005F582C"/>
    <w:rsid w:val="006141DA"/>
    <w:rsid w:val="006155E1"/>
    <w:rsid w:val="00617DE4"/>
    <w:rsid w:val="0062064A"/>
    <w:rsid w:val="00626FB7"/>
    <w:rsid w:val="00626FDE"/>
    <w:rsid w:val="00631902"/>
    <w:rsid w:val="006404E5"/>
    <w:rsid w:val="00641754"/>
    <w:rsid w:val="00642211"/>
    <w:rsid w:val="006425EA"/>
    <w:rsid w:val="00642E33"/>
    <w:rsid w:val="006462A7"/>
    <w:rsid w:val="00663D43"/>
    <w:rsid w:val="00674174"/>
    <w:rsid w:val="00685094"/>
    <w:rsid w:val="006A174C"/>
    <w:rsid w:val="006B3571"/>
    <w:rsid w:val="006B5D75"/>
    <w:rsid w:val="006B6938"/>
    <w:rsid w:val="006C6A93"/>
    <w:rsid w:val="006D2A80"/>
    <w:rsid w:val="006E0DF9"/>
    <w:rsid w:val="006F5CAD"/>
    <w:rsid w:val="007006E3"/>
    <w:rsid w:val="00701A87"/>
    <w:rsid w:val="007037F2"/>
    <w:rsid w:val="007111E8"/>
    <w:rsid w:val="00730E8D"/>
    <w:rsid w:val="00731B2A"/>
    <w:rsid w:val="00732A3B"/>
    <w:rsid w:val="007371E0"/>
    <w:rsid w:val="00740441"/>
    <w:rsid w:val="00747BD1"/>
    <w:rsid w:val="00754DD5"/>
    <w:rsid w:val="0076713F"/>
    <w:rsid w:val="00770768"/>
    <w:rsid w:val="00773741"/>
    <w:rsid w:val="007767CD"/>
    <w:rsid w:val="00782A16"/>
    <w:rsid w:val="007830E5"/>
    <w:rsid w:val="007879CC"/>
    <w:rsid w:val="00787A78"/>
    <w:rsid w:val="007A3B0F"/>
    <w:rsid w:val="007B326E"/>
    <w:rsid w:val="007D0433"/>
    <w:rsid w:val="007D1EED"/>
    <w:rsid w:val="007D5C5B"/>
    <w:rsid w:val="007E588D"/>
    <w:rsid w:val="007E7200"/>
    <w:rsid w:val="007F2A9D"/>
    <w:rsid w:val="00806FFD"/>
    <w:rsid w:val="0081000A"/>
    <w:rsid w:val="00815567"/>
    <w:rsid w:val="00816CC7"/>
    <w:rsid w:val="008209B7"/>
    <w:rsid w:val="00823A3A"/>
    <w:rsid w:val="008320BE"/>
    <w:rsid w:val="00832DDE"/>
    <w:rsid w:val="0083575F"/>
    <w:rsid w:val="0083630D"/>
    <w:rsid w:val="008436CA"/>
    <w:rsid w:val="00844261"/>
    <w:rsid w:val="008453BB"/>
    <w:rsid w:val="008458AC"/>
    <w:rsid w:val="00846AFC"/>
    <w:rsid w:val="00850FF2"/>
    <w:rsid w:val="00851E9D"/>
    <w:rsid w:val="008530F4"/>
    <w:rsid w:val="00853EBB"/>
    <w:rsid w:val="00862612"/>
    <w:rsid w:val="00866964"/>
    <w:rsid w:val="00867FA4"/>
    <w:rsid w:val="00870E42"/>
    <w:rsid w:val="00871424"/>
    <w:rsid w:val="00882482"/>
    <w:rsid w:val="00883E12"/>
    <w:rsid w:val="00884996"/>
    <w:rsid w:val="008856E3"/>
    <w:rsid w:val="00886EA1"/>
    <w:rsid w:val="00895B7C"/>
    <w:rsid w:val="008A1216"/>
    <w:rsid w:val="008A35D4"/>
    <w:rsid w:val="008A3C0A"/>
    <w:rsid w:val="008B3266"/>
    <w:rsid w:val="008C21F4"/>
    <w:rsid w:val="008C6B13"/>
    <w:rsid w:val="008C73E8"/>
    <w:rsid w:val="008D593F"/>
    <w:rsid w:val="008E382D"/>
    <w:rsid w:val="008E47C9"/>
    <w:rsid w:val="008E72E2"/>
    <w:rsid w:val="008F2D27"/>
    <w:rsid w:val="008F4ECC"/>
    <w:rsid w:val="008F5B9E"/>
    <w:rsid w:val="00901C1B"/>
    <w:rsid w:val="00901D17"/>
    <w:rsid w:val="00902864"/>
    <w:rsid w:val="009028A3"/>
    <w:rsid w:val="00902A62"/>
    <w:rsid w:val="00904CC0"/>
    <w:rsid w:val="009116CB"/>
    <w:rsid w:val="00912903"/>
    <w:rsid w:val="009139A9"/>
    <w:rsid w:val="00914138"/>
    <w:rsid w:val="00915A4B"/>
    <w:rsid w:val="00924424"/>
    <w:rsid w:val="00924493"/>
    <w:rsid w:val="0092695C"/>
    <w:rsid w:val="00934587"/>
    <w:rsid w:val="009345CE"/>
    <w:rsid w:val="00944AEA"/>
    <w:rsid w:val="0094678B"/>
    <w:rsid w:val="00955B09"/>
    <w:rsid w:val="009621EE"/>
    <w:rsid w:val="0096423D"/>
    <w:rsid w:val="00967D0A"/>
    <w:rsid w:val="00981055"/>
    <w:rsid w:val="00982D2A"/>
    <w:rsid w:val="009924CE"/>
    <w:rsid w:val="009956CB"/>
    <w:rsid w:val="009A1800"/>
    <w:rsid w:val="009A3E0A"/>
    <w:rsid w:val="009A5D9C"/>
    <w:rsid w:val="009B5D4D"/>
    <w:rsid w:val="009B69F4"/>
    <w:rsid w:val="009C6EBD"/>
    <w:rsid w:val="009D792C"/>
    <w:rsid w:val="009E059A"/>
    <w:rsid w:val="009F12E3"/>
    <w:rsid w:val="009F4C56"/>
    <w:rsid w:val="00A05214"/>
    <w:rsid w:val="00A05DD9"/>
    <w:rsid w:val="00A10052"/>
    <w:rsid w:val="00A15D13"/>
    <w:rsid w:val="00A17FE7"/>
    <w:rsid w:val="00A275F8"/>
    <w:rsid w:val="00A338BC"/>
    <w:rsid w:val="00A47D62"/>
    <w:rsid w:val="00A646AF"/>
    <w:rsid w:val="00A654DE"/>
    <w:rsid w:val="00A721B9"/>
    <w:rsid w:val="00A72E16"/>
    <w:rsid w:val="00A74E17"/>
    <w:rsid w:val="00A86776"/>
    <w:rsid w:val="00A926D9"/>
    <w:rsid w:val="00A96A25"/>
    <w:rsid w:val="00A96ED7"/>
    <w:rsid w:val="00AA225A"/>
    <w:rsid w:val="00AB1516"/>
    <w:rsid w:val="00AB7C48"/>
    <w:rsid w:val="00AC76FB"/>
    <w:rsid w:val="00AD0731"/>
    <w:rsid w:val="00AD462C"/>
    <w:rsid w:val="00AE07AA"/>
    <w:rsid w:val="00AE5B73"/>
    <w:rsid w:val="00AF1C12"/>
    <w:rsid w:val="00B0298F"/>
    <w:rsid w:val="00B03432"/>
    <w:rsid w:val="00B066C5"/>
    <w:rsid w:val="00B177F1"/>
    <w:rsid w:val="00B2232A"/>
    <w:rsid w:val="00B23073"/>
    <w:rsid w:val="00B36BCD"/>
    <w:rsid w:val="00B5406A"/>
    <w:rsid w:val="00B57753"/>
    <w:rsid w:val="00B57FDC"/>
    <w:rsid w:val="00B61578"/>
    <w:rsid w:val="00B64223"/>
    <w:rsid w:val="00B71886"/>
    <w:rsid w:val="00B7384A"/>
    <w:rsid w:val="00B82555"/>
    <w:rsid w:val="00B86340"/>
    <w:rsid w:val="00B95493"/>
    <w:rsid w:val="00BB1A06"/>
    <w:rsid w:val="00BC16A5"/>
    <w:rsid w:val="00BC484B"/>
    <w:rsid w:val="00BD42EA"/>
    <w:rsid w:val="00BD60A0"/>
    <w:rsid w:val="00BD763E"/>
    <w:rsid w:val="00BD79C5"/>
    <w:rsid w:val="00BE3CFA"/>
    <w:rsid w:val="00BE416F"/>
    <w:rsid w:val="00BE593B"/>
    <w:rsid w:val="00BE78CA"/>
    <w:rsid w:val="00BF0ABB"/>
    <w:rsid w:val="00BF1A9F"/>
    <w:rsid w:val="00C10462"/>
    <w:rsid w:val="00C24202"/>
    <w:rsid w:val="00C26C81"/>
    <w:rsid w:val="00C345FB"/>
    <w:rsid w:val="00C367EE"/>
    <w:rsid w:val="00C44A1D"/>
    <w:rsid w:val="00C57EF9"/>
    <w:rsid w:val="00C60A26"/>
    <w:rsid w:val="00C636E9"/>
    <w:rsid w:val="00C6646C"/>
    <w:rsid w:val="00C707DF"/>
    <w:rsid w:val="00C71E88"/>
    <w:rsid w:val="00C72318"/>
    <w:rsid w:val="00C72B65"/>
    <w:rsid w:val="00C738C9"/>
    <w:rsid w:val="00C7780A"/>
    <w:rsid w:val="00C90B7E"/>
    <w:rsid w:val="00C9376A"/>
    <w:rsid w:val="00C94F4A"/>
    <w:rsid w:val="00C97AE5"/>
    <w:rsid w:val="00CA1875"/>
    <w:rsid w:val="00CA2338"/>
    <w:rsid w:val="00CA7706"/>
    <w:rsid w:val="00CB0499"/>
    <w:rsid w:val="00CB2848"/>
    <w:rsid w:val="00CB5BF2"/>
    <w:rsid w:val="00CC00F7"/>
    <w:rsid w:val="00CC639D"/>
    <w:rsid w:val="00CC7D90"/>
    <w:rsid w:val="00CD5348"/>
    <w:rsid w:val="00CD59F1"/>
    <w:rsid w:val="00CE30DE"/>
    <w:rsid w:val="00CE6A1B"/>
    <w:rsid w:val="00CF3832"/>
    <w:rsid w:val="00D02BDF"/>
    <w:rsid w:val="00D03D0C"/>
    <w:rsid w:val="00D050E6"/>
    <w:rsid w:val="00D11982"/>
    <w:rsid w:val="00D14F06"/>
    <w:rsid w:val="00D2576D"/>
    <w:rsid w:val="00D2750F"/>
    <w:rsid w:val="00D30790"/>
    <w:rsid w:val="00D3114B"/>
    <w:rsid w:val="00D33B9B"/>
    <w:rsid w:val="00D34CD8"/>
    <w:rsid w:val="00D354BC"/>
    <w:rsid w:val="00D418A2"/>
    <w:rsid w:val="00D42C93"/>
    <w:rsid w:val="00D47E2F"/>
    <w:rsid w:val="00D50745"/>
    <w:rsid w:val="00D52DE8"/>
    <w:rsid w:val="00D57D94"/>
    <w:rsid w:val="00D620B7"/>
    <w:rsid w:val="00D65DB1"/>
    <w:rsid w:val="00D91F5A"/>
    <w:rsid w:val="00D92A7B"/>
    <w:rsid w:val="00D95797"/>
    <w:rsid w:val="00DA0BA9"/>
    <w:rsid w:val="00DA22CE"/>
    <w:rsid w:val="00DA3C76"/>
    <w:rsid w:val="00DA79A3"/>
    <w:rsid w:val="00DD2ADB"/>
    <w:rsid w:val="00DD357B"/>
    <w:rsid w:val="00DE6A18"/>
    <w:rsid w:val="00DE7DF6"/>
    <w:rsid w:val="00DF0A41"/>
    <w:rsid w:val="00DF57C4"/>
    <w:rsid w:val="00E03C85"/>
    <w:rsid w:val="00E140B5"/>
    <w:rsid w:val="00E15847"/>
    <w:rsid w:val="00E358DF"/>
    <w:rsid w:val="00E43190"/>
    <w:rsid w:val="00E442A1"/>
    <w:rsid w:val="00E45559"/>
    <w:rsid w:val="00E4675B"/>
    <w:rsid w:val="00E47373"/>
    <w:rsid w:val="00E50736"/>
    <w:rsid w:val="00E51F92"/>
    <w:rsid w:val="00E5713B"/>
    <w:rsid w:val="00E57764"/>
    <w:rsid w:val="00E57A5B"/>
    <w:rsid w:val="00E61A31"/>
    <w:rsid w:val="00E657EC"/>
    <w:rsid w:val="00E66A3A"/>
    <w:rsid w:val="00E66CD3"/>
    <w:rsid w:val="00E67FB8"/>
    <w:rsid w:val="00E811EA"/>
    <w:rsid w:val="00E8227B"/>
    <w:rsid w:val="00E852DA"/>
    <w:rsid w:val="00E866E0"/>
    <w:rsid w:val="00E86B59"/>
    <w:rsid w:val="00E97420"/>
    <w:rsid w:val="00EA0F79"/>
    <w:rsid w:val="00EA21C2"/>
    <w:rsid w:val="00EA2262"/>
    <w:rsid w:val="00EA41FE"/>
    <w:rsid w:val="00EA5006"/>
    <w:rsid w:val="00EA71FC"/>
    <w:rsid w:val="00EB54A3"/>
    <w:rsid w:val="00EC3C11"/>
    <w:rsid w:val="00EC4C75"/>
    <w:rsid w:val="00EC6599"/>
    <w:rsid w:val="00ED09E1"/>
    <w:rsid w:val="00EE1A39"/>
    <w:rsid w:val="00EF11F4"/>
    <w:rsid w:val="00EF19E6"/>
    <w:rsid w:val="00EF2A36"/>
    <w:rsid w:val="00EF4E93"/>
    <w:rsid w:val="00EF5D77"/>
    <w:rsid w:val="00F127FC"/>
    <w:rsid w:val="00F174CF"/>
    <w:rsid w:val="00F22932"/>
    <w:rsid w:val="00F24EE1"/>
    <w:rsid w:val="00F2604D"/>
    <w:rsid w:val="00F310D6"/>
    <w:rsid w:val="00F32A0B"/>
    <w:rsid w:val="00F34EA3"/>
    <w:rsid w:val="00F364D0"/>
    <w:rsid w:val="00F4370C"/>
    <w:rsid w:val="00F44FFB"/>
    <w:rsid w:val="00F45354"/>
    <w:rsid w:val="00F51C76"/>
    <w:rsid w:val="00F525B9"/>
    <w:rsid w:val="00F52631"/>
    <w:rsid w:val="00F534AE"/>
    <w:rsid w:val="00F6178F"/>
    <w:rsid w:val="00F6295B"/>
    <w:rsid w:val="00F6386E"/>
    <w:rsid w:val="00F64017"/>
    <w:rsid w:val="00F66167"/>
    <w:rsid w:val="00F669A8"/>
    <w:rsid w:val="00F709AB"/>
    <w:rsid w:val="00F73280"/>
    <w:rsid w:val="00F74F9B"/>
    <w:rsid w:val="00F83BCD"/>
    <w:rsid w:val="00F91C2D"/>
    <w:rsid w:val="00F91D35"/>
    <w:rsid w:val="00F93EE0"/>
    <w:rsid w:val="00FA28C7"/>
    <w:rsid w:val="00FA348B"/>
    <w:rsid w:val="00FA7E02"/>
    <w:rsid w:val="00FB211D"/>
    <w:rsid w:val="00FB3BCC"/>
    <w:rsid w:val="00FC2AC7"/>
    <w:rsid w:val="00FC4A58"/>
    <w:rsid w:val="00FD3690"/>
    <w:rsid w:val="00FD711A"/>
    <w:rsid w:val="00FF1C4C"/>
    <w:rsid w:val="00FF4B77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B682929-DC2D-4589-A733-47A5C0E9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D257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0325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AB7C4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AB7C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257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03255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8838B-365E-41CC-BB94-B00DE5F75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Салтанат Курмангалиева</cp:lastModifiedBy>
  <cp:revision>460</cp:revision>
  <cp:lastPrinted>2025-05-20T11:40:00Z</cp:lastPrinted>
  <dcterms:created xsi:type="dcterms:W3CDTF">2023-05-12T03:44:00Z</dcterms:created>
  <dcterms:modified xsi:type="dcterms:W3CDTF">2025-05-20T13:09:00Z</dcterms:modified>
</cp:coreProperties>
</file>